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B7E7" w14:textId="1ADB363A" w:rsidR="00364E6B" w:rsidRPr="00D00613" w:rsidRDefault="000E1A4A" w:rsidP="000E1A4A">
      <w:pPr>
        <w:jc w:val="center"/>
        <w:rPr>
          <w:rFonts w:ascii="Georgia" w:hAnsi="Georgia" w:cs="Arial"/>
          <w:b/>
          <w:lang w:val="en-US"/>
        </w:rPr>
      </w:pPr>
      <w:r w:rsidRPr="00D00613">
        <w:rPr>
          <w:rFonts w:ascii="Georgia" w:hAnsi="Georgia" w:cs="Arial"/>
          <w:b/>
          <w:lang w:val="en-US"/>
        </w:rPr>
        <w:t>THE HINDMARSH HALL</w:t>
      </w:r>
      <w:r w:rsidR="00AD3AEB">
        <w:rPr>
          <w:rFonts w:ascii="Georgia" w:hAnsi="Georgia" w:cs="Arial"/>
          <w:b/>
          <w:lang w:val="en-US"/>
        </w:rPr>
        <w:t>,</w:t>
      </w:r>
      <w:r w:rsidRPr="00D00613">
        <w:rPr>
          <w:rFonts w:ascii="Georgia" w:hAnsi="Georgia" w:cs="Arial"/>
          <w:b/>
          <w:lang w:val="en-US"/>
        </w:rPr>
        <w:t xml:space="preserve"> ALNMOUTH</w:t>
      </w:r>
    </w:p>
    <w:p w14:paraId="359898D3" w14:textId="77777777" w:rsidR="00D00613" w:rsidRPr="00D00613" w:rsidRDefault="00D00613" w:rsidP="000E1A4A">
      <w:pPr>
        <w:jc w:val="center"/>
        <w:rPr>
          <w:rFonts w:ascii="Georgia" w:hAnsi="Georgia" w:cs="Arial"/>
          <w:b/>
          <w:lang w:val="en-US"/>
        </w:rPr>
      </w:pPr>
    </w:p>
    <w:p w14:paraId="0B65D8E9" w14:textId="40E7F2C9" w:rsidR="000E1A4A" w:rsidRPr="00D00613" w:rsidRDefault="003929F7" w:rsidP="000E1A4A">
      <w:pPr>
        <w:jc w:val="center"/>
        <w:rPr>
          <w:rFonts w:ascii="Georgia" w:hAnsi="Georgia" w:cs="Arial"/>
          <w:lang w:val="en-US"/>
        </w:rPr>
      </w:pPr>
      <w:r w:rsidRPr="00D00613">
        <w:rPr>
          <w:rFonts w:ascii="Georgia" w:hAnsi="Georgia" w:cs="Arial"/>
          <w:lang w:val="en-US"/>
        </w:rPr>
        <w:t>Booking Request</w:t>
      </w:r>
    </w:p>
    <w:p w14:paraId="5D3F1AC4" w14:textId="77777777" w:rsidR="0019422B" w:rsidRPr="00D00613" w:rsidRDefault="0019422B" w:rsidP="000E1A4A">
      <w:pPr>
        <w:jc w:val="center"/>
        <w:rPr>
          <w:rFonts w:ascii="Georgia" w:hAnsi="Georgia" w:cs="Arial"/>
          <w:lang w:val="en-US"/>
        </w:rPr>
      </w:pPr>
    </w:p>
    <w:p w14:paraId="58F2ACEA" w14:textId="77777777" w:rsidR="000E1A4A" w:rsidRPr="00D00613" w:rsidRDefault="000E1A4A" w:rsidP="000E1A4A">
      <w:pPr>
        <w:jc w:val="center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05"/>
        <w:gridCol w:w="4505"/>
      </w:tblGrid>
      <w:tr w:rsidR="000E1A4A" w:rsidRPr="00D00613" w14:paraId="79C37216" w14:textId="77777777" w:rsidTr="00E23738">
        <w:tc>
          <w:tcPr>
            <w:tcW w:w="4505" w:type="dxa"/>
          </w:tcPr>
          <w:p w14:paraId="70E0736F" w14:textId="77777777" w:rsidR="00E23738" w:rsidRPr="00D00613" w:rsidRDefault="00E23738" w:rsidP="000E1A4A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6DB94EC6" w14:textId="2D8068AF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Name of hirer</w:t>
            </w:r>
            <w:r w:rsidR="00E23738"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:</w:t>
            </w:r>
            <w:r w:rsidR="005731F3" w:rsidRPr="00D00613">
              <w:rPr>
                <w:rFonts w:ascii="Georgia" w:hAnsi="Georgia" w:cs="Arial"/>
                <w:sz w:val="20"/>
                <w:szCs w:val="20"/>
                <w:lang w:val="en-US"/>
              </w:rPr>
              <w:t xml:space="preserve">  </w:t>
            </w:r>
          </w:p>
          <w:p w14:paraId="6EA765C4" w14:textId="77777777" w:rsidR="00D00613" w:rsidRPr="00D00613" w:rsidRDefault="00D00613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79100008" w14:textId="6776FA20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Organisation</w:t>
            </w:r>
            <w:proofErr w:type="spellEnd"/>
            <w:r w:rsidR="00110CC3"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:</w:t>
            </w:r>
            <w:r w:rsidR="005731F3" w:rsidRPr="00D00613">
              <w:rPr>
                <w:rFonts w:ascii="Georgia" w:hAnsi="Georgia" w:cs="Arial"/>
                <w:sz w:val="20"/>
                <w:szCs w:val="20"/>
                <w:lang w:val="en-US"/>
              </w:rPr>
              <w:t xml:space="preserve">  </w:t>
            </w:r>
          </w:p>
          <w:p w14:paraId="26F7F356" w14:textId="77777777" w:rsidR="00D00613" w:rsidRPr="00D00613" w:rsidRDefault="00D00613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75DE27B7" w14:textId="77777777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Address</w:t>
            </w:r>
            <w:r w:rsidR="00110CC3"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:</w:t>
            </w:r>
          </w:p>
          <w:p w14:paraId="66A69E93" w14:textId="77777777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211E5A6D" w14:textId="77777777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247FC617" w14:textId="77777777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0FD743B9" w14:textId="77777777" w:rsidR="000E1A4A" w:rsidRPr="00D00613" w:rsidRDefault="000E1A4A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Phone</w:t>
            </w:r>
            <w:r w:rsidR="00110CC3"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:</w:t>
            </w:r>
          </w:p>
          <w:p w14:paraId="113EE9B6" w14:textId="77777777" w:rsidR="00D00613" w:rsidRPr="00D00613" w:rsidRDefault="00D00613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084F435C" w14:textId="77777777" w:rsidR="003929F7" w:rsidRDefault="000E1A4A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e-mail</w:t>
            </w:r>
            <w:r w:rsidR="00110CC3"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:</w:t>
            </w:r>
          </w:p>
          <w:p w14:paraId="504DC8C7" w14:textId="118DCF1D" w:rsidR="00AC1638" w:rsidRPr="00AC1638" w:rsidRDefault="00AC1638" w:rsidP="000E1A4A">
            <w:pPr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5" w:type="dxa"/>
          </w:tcPr>
          <w:p w14:paraId="531C5973" w14:textId="77777777" w:rsidR="0019422B" w:rsidRPr="00D00613" w:rsidRDefault="0019422B" w:rsidP="000E1A4A">
            <w:pPr>
              <w:jc w:val="center"/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01A084D8" w14:textId="1A7DF953" w:rsidR="000E1A4A" w:rsidRPr="00D00613" w:rsidRDefault="000E1A4A" w:rsidP="000E1A4A">
            <w:pPr>
              <w:jc w:val="center"/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>Dates and times of hire</w:t>
            </w:r>
            <w:r w:rsidR="003929F7" w:rsidRPr="00D00613"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  <w:t xml:space="preserve"> required</w:t>
            </w:r>
          </w:p>
          <w:p w14:paraId="061513CF" w14:textId="77777777" w:rsidR="001E60F6" w:rsidRPr="00D00613" w:rsidRDefault="001E60F6" w:rsidP="000E1A4A">
            <w:pPr>
              <w:jc w:val="center"/>
              <w:rPr>
                <w:rFonts w:ascii="Georgia" w:hAnsi="Georgia" w:cs="Arial"/>
                <w:sz w:val="20"/>
                <w:szCs w:val="20"/>
                <w:u w:val="single"/>
                <w:lang w:val="en-US"/>
              </w:rPr>
            </w:pPr>
          </w:p>
          <w:p w14:paraId="71A5AEA9" w14:textId="3C4ECB06" w:rsidR="001E60F6" w:rsidRPr="00D00613" w:rsidRDefault="001E60F6" w:rsidP="001E60F6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lang w:val="en-US"/>
              </w:rPr>
              <w:t>Date(s)</w:t>
            </w:r>
            <w:r w:rsidR="005731F3" w:rsidRPr="00D00613">
              <w:rPr>
                <w:rFonts w:ascii="Georgia" w:hAnsi="Georgia" w:cs="Arial"/>
                <w:sz w:val="20"/>
                <w:szCs w:val="20"/>
                <w:lang w:val="en-US"/>
              </w:rPr>
              <w:t xml:space="preserve">  </w:t>
            </w:r>
          </w:p>
          <w:p w14:paraId="7C2A7326" w14:textId="77777777" w:rsidR="001E60F6" w:rsidRPr="00D00613" w:rsidRDefault="001E60F6" w:rsidP="001E60F6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03906D06" w14:textId="77777777" w:rsidR="001E60F6" w:rsidRPr="00D00613" w:rsidRDefault="001E60F6" w:rsidP="001E60F6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56B3282A" w14:textId="77777777" w:rsidR="001E60F6" w:rsidRPr="00D00613" w:rsidRDefault="001E60F6" w:rsidP="001E60F6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2A9476E4" w14:textId="3037DD9C" w:rsidR="007965AE" w:rsidRPr="00D00613" w:rsidRDefault="001E60F6" w:rsidP="007965AE">
            <w:pPr>
              <w:tabs>
                <w:tab w:val="left" w:pos="1954"/>
              </w:tabs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 w:cs="Arial"/>
                <w:sz w:val="20"/>
                <w:szCs w:val="20"/>
                <w:lang w:val="en-US"/>
              </w:rPr>
              <w:t>Times (from/to)</w:t>
            </w:r>
            <w:r w:rsidR="00DA1F3E" w:rsidRPr="00D00613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</w:p>
          <w:p w14:paraId="3218BACF" w14:textId="3859769D" w:rsidR="00DA1F3E" w:rsidRPr="00D00613" w:rsidRDefault="00DA1F3E" w:rsidP="001E60F6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929F7" w:rsidRPr="00D00613" w14:paraId="775F41FB" w14:textId="77777777" w:rsidTr="003929F7">
        <w:trPr>
          <w:trHeight w:val="1045"/>
        </w:trPr>
        <w:tc>
          <w:tcPr>
            <w:tcW w:w="4505" w:type="dxa"/>
          </w:tcPr>
          <w:p w14:paraId="59FC9C7E" w14:textId="1CA1DFAC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6DD299F9" w14:textId="39EA8A3B" w:rsidR="003929F7" w:rsidRPr="00D00613" w:rsidRDefault="003929F7" w:rsidP="003929F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u w:val="single"/>
                <w:lang w:val="en-US"/>
              </w:rPr>
              <w:t>Purpose of Hire</w:t>
            </w: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50EFB251" w14:textId="4718F9FB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(brief description of event)</w:t>
            </w:r>
          </w:p>
          <w:p w14:paraId="2AB4D7D9" w14:textId="04A0101A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789AD5C7" w14:textId="6B52ED43" w:rsidR="003929F7" w:rsidRPr="00D00613" w:rsidRDefault="003929F7" w:rsidP="005731F3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708325F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408142C0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789B1503" w14:textId="7AD8EA74" w:rsidR="003929F7" w:rsidRPr="00D00613" w:rsidRDefault="003929F7" w:rsidP="003929F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u w:val="single"/>
                <w:lang w:val="en-US"/>
              </w:rPr>
              <w:t>Expected no. of attendees:</w:t>
            </w:r>
          </w:p>
          <w:p w14:paraId="6EE40F1A" w14:textId="476B3436" w:rsidR="003929F7" w:rsidRPr="00D00613" w:rsidRDefault="003929F7" w:rsidP="003929F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5" w:type="dxa"/>
            <w:vMerge w:val="restart"/>
          </w:tcPr>
          <w:p w14:paraId="3E24543A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12C0119C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u w:val="single"/>
                <w:lang w:val="en-US"/>
              </w:rPr>
              <w:t>Rooms/facilities requested</w:t>
            </w:r>
          </w:p>
          <w:p w14:paraId="6D704DA8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08602AE2" w14:textId="77777777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Main Hall………………………………….</w:t>
            </w:r>
          </w:p>
          <w:p w14:paraId="6C59D586" w14:textId="77777777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D616313" w14:textId="303800F2" w:rsidR="003929F7" w:rsidRPr="00D00613" w:rsidRDefault="00DA1F3E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Lower Hall……</w:t>
            </w:r>
            <w:r w:rsidR="003929F7" w:rsidRPr="00D00613">
              <w:rPr>
                <w:rFonts w:ascii="Georgia" w:hAnsi="Georgia"/>
                <w:sz w:val="20"/>
                <w:szCs w:val="20"/>
                <w:lang w:val="en-US"/>
              </w:rPr>
              <w:t>…………………………..</w:t>
            </w:r>
          </w:p>
          <w:p w14:paraId="2C22B13C" w14:textId="77777777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9F622C3" w14:textId="44F89637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Kitchen……………………………………..</w:t>
            </w:r>
          </w:p>
          <w:p w14:paraId="02A07620" w14:textId="77777777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0E05096" w14:textId="5159B41A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Crockery……………………………………</w:t>
            </w:r>
          </w:p>
          <w:p w14:paraId="188075B8" w14:textId="77777777" w:rsidR="003929F7" w:rsidRPr="00D00613" w:rsidRDefault="003929F7" w:rsidP="00E23738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330DB8E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Cutlery………………………………………</w:t>
            </w:r>
          </w:p>
          <w:p w14:paraId="5463838B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8BA44BD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Glasses………………………………………</w:t>
            </w:r>
          </w:p>
          <w:p w14:paraId="6CEBC6F2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C3C2C46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Tablecloths…………………………………</w:t>
            </w:r>
          </w:p>
          <w:p w14:paraId="1B7B44BC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308A8D3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Kitchen equipment………………………</w:t>
            </w:r>
          </w:p>
          <w:p w14:paraId="5E41A042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6ADFC9D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Setting up tables and chairs………….</w:t>
            </w:r>
          </w:p>
          <w:p w14:paraId="2BC0D772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0160409" w14:textId="77777777" w:rsidR="003929F7" w:rsidRPr="00D00613" w:rsidRDefault="003929F7" w:rsidP="0019422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Sound system……………………………..</w:t>
            </w:r>
          </w:p>
          <w:p w14:paraId="07A59C06" w14:textId="77777777" w:rsidR="003929F7" w:rsidRPr="00D00613" w:rsidRDefault="003929F7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3929F7" w:rsidRPr="00D00613" w14:paraId="78BD6A75" w14:textId="77777777" w:rsidTr="00815053">
        <w:trPr>
          <w:trHeight w:val="1043"/>
        </w:trPr>
        <w:tc>
          <w:tcPr>
            <w:tcW w:w="4505" w:type="dxa"/>
          </w:tcPr>
          <w:p w14:paraId="40F71629" w14:textId="77777777" w:rsidR="00676144" w:rsidRPr="00D00613" w:rsidRDefault="00676144" w:rsidP="003929F7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76BEE018" w14:textId="77777777" w:rsidR="003929F7" w:rsidRPr="00D00613" w:rsidRDefault="003929F7" w:rsidP="003929F7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u w:val="single"/>
                <w:lang w:val="en-US"/>
              </w:rPr>
              <w:t>Fees</w:t>
            </w:r>
          </w:p>
          <w:p w14:paraId="3BC01E4F" w14:textId="77777777" w:rsidR="00D00613" w:rsidRPr="00D00613" w:rsidRDefault="00D00613" w:rsidP="003929F7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55E78F61" w14:textId="77777777" w:rsidR="003929F7" w:rsidRPr="00D00613" w:rsidRDefault="003929F7" w:rsidP="0067614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(please refer to our list of standard charges and discuss the total fee to be paid with the Hall Bookings Secretary)</w:t>
            </w:r>
          </w:p>
          <w:p w14:paraId="1BDA8579" w14:textId="13A7E8D1" w:rsidR="00676144" w:rsidRPr="00D00613" w:rsidRDefault="00676144" w:rsidP="00676144">
            <w:pPr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5" w:type="dxa"/>
            <w:vMerge/>
          </w:tcPr>
          <w:p w14:paraId="293F3412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</w:tc>
      </w:tr>
      <w:tr w:rsidR="003929F7" w:rsidRPr="00D00613" w14:paraId="59155558" w14:textId="77777777" w:rsidTr="00815053">
        <w:trPr>
          <w:trHeight w:val="1043"/>
        </w:trPr>
        <w:tc>
          <w:tcPr>
            <w:tcW w:w="4505" w:type="dxa"/>
          </w:tcPr>
          <w:p w14:paraId="6219F2FE" w14:textId="77777777" w:rsidR="00676144" w:rsidRPr="00D00613" w:rsidRDefault="00676144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3D8C1C53" w14:textId="0C05000E" w:rsidR="003929F7" w:rsidRPr="00D00613" w:rsidRDefault="00676144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u w:val="single"/>
                <w:lang w:val="en-US"/>
              </w:rPr>
              <w:t>Deposit</w:t>
            </w:r>
          </w:p>
          <w:p w14:paraId="0183E3A0" w14:textId="77777777" w:rsidR="00D00613" w:rsidRPr="00D00613" w:rsidRDefault="00D00613" w:rsidP="0067614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C425ECE" w14:textId="494203FE" w:rsidR="00676144" w:rsidRPr="00D00613" w:rsidRDefault="00676144" w:rsidP="00676144">
            <w:pPr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Except for regular users of the Hall a deposit of £20 is required to confirm a booking, returnable after the event provided that all the Standard Conditions of Hire have been complied with.</w:t>
            </w:r>
          </w:p>
          <w:p w14:paraId="333E8BBF" w14:textId="77777777" w:rsidR="00D00613" w:rsidRPr="00D00613" w:rsidRDefault="00D00613" w:rsidP="00676144">
            <w:pPr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  <w:p w14:paraId="793BF3CD" w14:textId="36DFC0E0" w:rsidR="00676144" w:rsidRPr="00D00613" w:rsidRDefault="00676144" w:rsidP="0067614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u w:val="single"/>
                <w:lang w:val="en-US"/>
              </w:rPr>
              <w:t>Please particularly see standard condition 4 relating to the sale of alcohol</w:t>
            </w:r>
          </w:p>
          <w:p w14:paraId="15A9F521" w14:textId="77777777" w:rsidR="00676144" w:rsidRPr="00D00613" w:rsidRDefault="00676144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05" w:type="dxa"/>
            <w:vMerge/>
          </w:tcPr>
          <w:p w14:paraId="342DB8BF" w14:textId="77777777" w:rsidR="003929F7" w:rsidRPr="00D00613" w:rsidRDefault="003929F7" w:rsidP="00E23738">
            <w:pPr>
              <w:jc w:val="center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</w:p>
        </w:tc>
      </w:tr>
      <w:tr w:rsidR="0019422B" w:rsidRPr="00D00613" w14:paraId="506A8171" w14:textId="77777777" w:rsidTr="0095188A">
        <w:tc>
          <w:tcPr>
            <w:tcW w:w="9010" w:type="dxa"/>
            <w:gridSpan w:val="2"/>
          </w:tcPr>
          <w:p w14:paraId="1C73360B" w14:textId="24ED8FC7" w:rsidR="00110CC3" w:rsidRPr="00D00613" w:rsidRDefault="00110CC3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7FA05352" w14:textId="77777777" w:rsidR="0019422B" w:rsidRPr="00D00613" w:rsidRDefault="00676144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I/we have read and accept the Standard Conditions of Hire and enclose a deposit of £20 in respect of this booking request.</w:t>
            </w:r>
          </w:p>
          <w:p w14:paraId="2530D34C" w14:textId="77777777" w:rsidR="00D00613" w:rsidRPr="00D00613" w:rsidRDefault="00D00613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8B191B8" w14:textId="3317BB00" w:rsidR="00676144" w:rsidRPr="00D00613" w:rsidRDefault="00676144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 xml:space="preserve">Cheques should be made </w:t>
            </w:r>
            <w:r w:rsidR="00D00613" w:rsidRPr="00D00613">
              <w:rPr>
                <w:rFonts w:ascii="Georgia" w:hAnsi="Georgia"/>
                <w:sz w:val="20"/>
                <w:szCs w:val="20"/>
                <w:lang w:val="en-US"/>
              </w:rPr>
              <w:t>payable to “The Hindmarsh Hall”</w:t>
            </w:r>
          </w:p>
          <w:p w14:paraId="0B966D58" w14:textId="77777777" w:rsidR="00676144" w:rsidRPr="00D00613" w:rsidRDefault="00676144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4A96574" w14:textId="71678F4E" w:rsidR="0019422B" w:rsidRPr="00D00613" w:rsidRDefault="00954952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Signed</w:t>
            </w:r>
            <w:r w:rsidR="008D75EA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12B46" w:rsidRPr="00D00613">
              <w:rPr>
                <w:rFonts w:ascii="Georgia" w:hAnsi="Georgia"/>
                <w:sz w:val="20"/>
                <w:szCs w:val="20"/>
                <w:lang w:val="en-US"/>
              </w:rPr>
              <w:t>……</w:t>
            </w:r>
            <w:r w:rsidR="008D75EA">
              <w:rPr>
                <w:rFonts w:ascii="Georgia" w:hAnsi="Georgia"/>
                <w:sz w:val="20"/>
                <w:szCs w:val="20"/>
                <w:lang w:val="en-US"/>
              </w:rPr>
              <w:t>……………………………….</w:t>
            </w:r>
            <w:r w:rsidR="00012B46" w:rsidRPr="00D00613">
              <w:rPr>
                <w:rFonts w:ascii="Georgia" w:hAnsi="Georgia"/>
                <w:sz w:val="20"/>
                <w:szCs w:val="20"/>
                <w:lang w:val="en-US"/>
              </w:rPr>
              <w:t>….</w:t>
            </w:r>
          </w:p>
          <w:p w14:paraId="31A5E5F0" w14:textId="77777777" w:rsidR="0019422B" w:rsidRPr="00D00613" w:rsidRDefault="0019422B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472F703" w14:textId="7D1A34C6" w:rsidR="0019422B" w:rsidRPr="00D00613" w:rsidRDefault="0019422B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Date</w:t>
            </w:r>
            <w:r w:rsidR="008D75EA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12B46" w:rsidRPr="00D00613">
              <w:rPr>
                <w:rFonts w:ascii="Georgia" w:hAnsi="Georgia"/>
                <w:sz w:val="20"/>
                <w:szCs w:val="20"/>
                <w:lang w:val="en-US"/>
              </w:rPr>
              <w:t>……</w:t>
            </w:r>
            <w:r w:rsidR="008D75EA">
              <w:rPr>
                <w:rFonts w:ascii="Georgia" w:hAnsi="Georgia"/>
                <w:sz w:val="20"/>
                <w:szCs w:val="20"/>
                <w:lang w:val="en-US"/>
              </w:rPr>
              <w:t>……….</w:t>
            </w:r>
            <w:r w:rsidR="00012B46" w:rsidRPr="00D00613">
              <w:rPr>
                <w:rFonts w:ascii="Georgia" w:hAnsi="Georgia"/>
                <w:sz w:val="20"/>
                <w:szCs w:val="20"/>
                <w:lang w:val="en-US"/>
              </w:rPr>
              <w:t>….</w:t>
            </w:r>
          </w:p>
          <w:p w14:paraId="2BA9CF38" w14:textId="77777777" w:rsidR="00676144" w:rsidRPr="00D00613" w:rsidRDefault="00676144" w:rsidP="000E1A4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C7F52FD" w14:textId="3AB03CAB" w:rsidR="00676144" w:rsidRPr="00D00613" w:rsidRDefault="00676144" w:rsidP="00150A6C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>Please return this form to</w:t>
            </w:r>
            <w:r w:rsidR="00D00613" w:rsidRPr="00D00613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00613" w:rsidRPr="00D00613">
              <w:rPr>
                <w:rFonts w:ascii="Georgia" w:hAnsi="Georgia"/>
                <w:sz w:val="20"/>
                <w:szCs w:val="20"/>
                <w:lang w:val="en-US"/>
              </w:rPr>
              <w:t>Sally Wilson, Booking Secre</w:t>
            </w:r>
            <w:r w:rsidR="00AD3AEB">
              <w:rPr>
                <w:rFonts w:ascii="Georgia" w:hAnsi="Georgia"/>
                <w:sz w:val="20"/>
                <w:szCs w:val="20"/>
                <w:lang w:val="en-US"/>
              </w:rPr>
              <w:t xml:space="preserve">tary, 19 Northumberland Street, </w:t>
            </w:r>
            <w:r w:rsidR="0008643A">
              <w:rPr>
                <w:rFonts w:ascii="Georgia" w:hAnsi="Georgia"/>
                <w:sz w:val="20"/>
                <w:szCs w:val="20"/>
                <w:lang w:val="en-US"/>
              </w:rPr>
              <w:t>Alnmouth NE66 2RJ</w:t>
            </w:r>
          </w:p>
          <w:p w14:paraId="056DA4D8" w14:textId="77777777" w:rsidR="00D00613" w:rsidRPr="00D00613" w:rsidRDefault="00D00613" w:rsidP="00D00613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97B0B3B" w14:textId="48261F05" w:rsidR="00012B46" w:rsidRPr="00D00613" w:rsidRDefault="00D00613" w:rsidP="008D75E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 xml:space="preserve">For additional information please email me on </w:t>
            </w:r>
            <w:r w:rsidR="00AC1638">
              <w:rPr>
                <w:rStyle w:val="Hyperlink"/>
                <w:rFonts w:ascii="Georgia" w:hAnsi="Georgia"/>
                <w:sz w:val="20"/>
                <w:szCs w:val="20"/>
                <w:lang w:val="en-US"/>
              </w:rPr>
              <w:t>sallywilson621@gmail.com</w:t>
            </w:r>
            <w:r w:rsidRPr="00D0061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AD3AEB">
              <w:rPr>
                <w:rFonts w:ascii="Georgia" w:hAnsi="Georgia"/>
                <w:sz w:val="20"/>
                <w:szCs w:val="20"/>
                <w:lang w:val="en-US"/>
              </w:rPr>
              <w:t>Telephone: 01665 830742</w:t>
            </w:r>
          </w:p>
        </w:tc>
      </w:tr>
    </w:tbl>
    <w:p w14:paraId="20F4AFEF" w14:textId="5CC58CD5" w:rsidR="00110CC3" w:rsidRPr="00D00613" w:rsidRDefault="00110CC3" w:rsidP="000E1A4A">
      <w:pPr>
        <w:rPr>
          <w:rFonts w:ascii="Georgia" w:hAnsi="Georgia"/>
          <w:sz w:val="20"/>
          <w:szCs w:val="20"/>
          <w:lang w:val="en-US"/>
        </w:rPr>
      </w:pPr>
    </w:p>
    <w:sectPr w:rsidR="00110CC3" w:rsidRPr="00D00613" w:rsidSect="0019422B">
      <w:pgSz w:w="11900" w:h="16840"/>
      <w:pgMar w:top="105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A"/>
    <w:rsid w:val="00012B46"/>
    <w:rsid w:val="0008643A"/>
    <w:rsid w:val="000E1A4A"/>
    <w:rsid w:val="000F6B89"/>
    <w:rsid w:val="00110CC3"/>
    <w:rsid w:val="00150A6C"/>
    <w:rsid w:val="0019422B"/>
    <w:rsid w:val="001E60F6"/>
    <w:rsid w:val="001F1A1C"/>
    <w:rsid w:val="00243D06"/>
    <w:rsid w:val="003929F7"/>
    <w:rsid w:val="005731F3"/>
    <w:rsid w:val="00676144"/>
    <w:rsid w:val="007965AE"/>
    <w:rsid w:val="008D75EA"/>
    <w:rsid w:val="00954952"/>
    <w:rsid w:val="00AC1638"/>
    <w:rsid w:val="00AD3AEB"/>
    <w:rsid w:val="00D00613"/>
    <w:rsid w:val="00DA1F3E"/>
    <w:rsid w:val="00E23738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DB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Bourne</dc:creator>
  <cp:keywords/>
  <dc:description/>
  <cp:lastModifiedBy>Richard Lillico</cp:lastModifiedBy>
  <cp:revision>10</cp:revision>
  <cp:lastPrinted>2018-08-15T12:44:00Z</cp:lastPrinted>
  <dcterms:created xsi:type="dcterms:W3CDTF">2019-02-28T07:52:00Z</dcterms:created>
  <dcterms:modified xsi:type="dcterms:W3CDTF">2019-04-24T08:44:00Z</dcterms:modified>
</cp:coreProperties>
</file>